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26555" w:rsidR="00B82F73" w:rsidP="5AC0EC5E" w:rsidRDefault="00D3672F" w14:paraId="11884D89" w14:textId="494BA38C">
      <w:pPr>
        <w:jc w:val="center"/>
        <w:rPr>
          <w:rFonts w:ascii="Franklin Gothic Book" w:hAnsi="Franklin Gothic Book"/>
          <w:b w:val="1"/>
          <w:bCs w:val="1"/>
          <w:sz w:val="36"/>
          <w:szCs w:val="36"/>
        </w:rPr>
      </w:pPr>
      <w:bookmarkStart w:name="_GoBack" w:id="0"/>
      <w:bookmarkEnd w:id="0"/>
      <w:r w:rsidRPr="32CCD60F" w:rsidR="32CCD60F">
        <w:rPr>
          <w:rFonts w:ascii="Franklin Gothic Book" w:hAnsi="Franklin Gothic Book"/>
          <w:b w:val="1"/>
          <w:bCs w:val="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Carver High School</w:t>
      </w:r>
    </w:p>
    <w:p w:rsidR="009F5870" w:rsidP="009F5870" w:rsidRDefault="009F5870" w14:paraId="21E7109B" w14:textId="77777777">
      <w:pPr>
        <w:jc w:val="center"/>
        <w:rPr>
          <w:rFonts w:ascii="Franklin Gothic Book" w:hAnsi="Franklin Gothic Book"/>
          <w:sz w:val="28"/>
          <w:szCs w:val="28"/>
        </w:rPr>
      </w:pPr>
    </w:p>
    <w:p w:rsidR="009F5870" w:rsidP="009F5870" w:rsidRDefault="009F5870" w14:paraId="3874BCF6" w14:textId="77777777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Dr. Carol Montague-Davis, Principal</w:t>
      </w:r>
    </w:p>
    <w:p w:rsidR="009F5870" w:rsidP="009F5870" w:rsidRDefault="00EA2C68" w14:paraId="7181FB1C" w14:textId="77777777">
      <w:pPr>
        <w:jc w:val="center"/>
        <w:rPr>
          <w:rFonts w:ascii="Franklin Gothic Book" w:hAnsi="Franklin Gothic Book"/>
          <w:sz w:val="28"/>
          <w:szCs w:val="28"/>
        </w:rPr>
      </w:pPr>
      <w:hyperlink w:history="1" r:id="rId7">
        <w:r w:rsidRPr="00590DE2" w:rsidR="00E73B55">
          <w:rPr>
            <w:rStyle w:val="Hyperlink"/>
            <w:rFonts w:ascii="Franklin Gothic Book" w:hAnsi="Franklin Gothic Book"/>
            <w:sz w:val="28"/>
            <w:szCs w:val="28"/>
          </w:rPr>
          <w:t>cfmontague@wsfcs.k12.nc.us</w:t>
        </w:r>
      </w:hyperlink>
    </w:p>
    <w:p w:rsidR="00E73B55" w:rsidP="009F5870" w:rsidRDefault="00E73B55" w14:paraId="228B67E5" w14:textId="77777777">
      <w:pPr>
        <w:jc w:val="center"/>
        <w:rPr>
          <w:rFonts w:ascii="Franklin Gothic Book" w:hAnsi="Franklin Gothic Book"/>
          <w:sz w:val="28"/>
          <w:szCs w:val="28"/>
        </w:rPr>
      </w:pPr>
    </w:p>
    <w:p w:rsidR="00BE6603" w:rsidP="009F5870" w:rsidRDefault="00BE6603" w14:paraId="591D8672" w14:textId="3313A66B">
      <w:pPr>
        <w:jc w:val="center"/>
        <w:rPr>
          <w:rFonts w:ascii="Franklin Gothic Book" w:hAnsi="Franklin Gothic Book"/>
          <w:sz w:val="24"/>
          <w:szCs w:val="24"/>
        </w:rPr>
      </w:pPr>
      <w:r w:rsidRPr="52B7CFB2" w:rsidR="00BE6603">
        <w:rPr>
          <w:rFonts w:ascii="Franklin Gothic Book" w:hAnsi="Franklin Gothic Book"/>
          <w:sz w:val="24"/>
          <w:szCs w:val="24"/>
        </w:rPr>
        <w:t>Main Office Phone</w:t>
      </w:r>
      <w:r w:rsidRPr="52B7CFB2" w:rsidR="00BE6603">
        <w:rPr>
          <w:rFonts w:ascii="Franklin Gothic Book" w:hAnsi="Franklin Gothic Book"/>
          <w:sz w:val="24"/>
          <w:szCs w:val="24"/>
        </w:rPr>
        <w:t>: 336</w:t>
      </w:r>
      <w:r w:rsidRPr="52B7CFB2" w:rsidR="00BE6603">
        <w:rPr>
          <w:rFonts w:ascii="Franklin Gothic Book" w:hAnsi="Franklin Gothic Book"/>
          <w:sz w:val="24"/>
          <w:szCs w:val="24"/>
        </w:rPr>
        <w:t>-727-2987</w:t>
      </w:r>
    </w:p>
    <w:p w:rsidR="00BE6603" w:rsidP="009F5870" w:rsidRDefault="00BE6603" w14:paraId="5CBB9D7A" w14:textId="7E6021E9">
      <w:pPr>
        <w:jc w:val="center"/>
        <w:rPr>
          <w:rFonts w:ascii="Franklin Gothic Book" w:hAnsi="Franklin Gothic Book"/>
          <w:sz w:val="24"/>
          <w:szCs w:val="24"/>
        </w:rPr>
      </w:pPr>
      <w:r w:rsidRPr="32CCD60F" w:rsidR="32CCD60F">
        <w:rPr>
          <w:rFonts w:ascii="Franklin Gothic Book" w:hAnsi="Franklin Gothic Book"/>
          <w:sz w:val="24"/>
          <w:szCs w:val="24"/>
        </w:rPr>
        <w:t xml:space="preserve">Student Services </w:t>
      </w:r>
      <w:r w:rsidRPr="32CCD60F" w:rsidR="32CCD60F">
        <w:rPr>
          <w:rFonts w:ascii="Franklin Gothic Book" w:hAnsi="Franklin Gothic Book"/>
          <w:sz w:val="24"/>
          <w:szCs w:val="24"/>
        </w:rPr>
        <w:t xml:space="preserve">Office </w:t>
      </w:r>
      <w:r w:rsidRPr="32CCD60F" w:rsidR="32CCD60F">
        <w:rPr>
          <w:rFonts w:ascii="Franklin Gothic Book" w:hAnsi="Franklin Gothic Book"/>
          <w:sz w:val="24"/>
          <w:szCs w:val="24"/>
        </w:rPr>
        <w:t>Phone</w:t>
      </w:r>
      <w:r w:rsidRPr="32CCD60F" w:rsidR="32CCD60F">
        <w:rPr>
          <w:rFonts w:ascii="Franklin Gothic Book" w:hAnsi="Franklin Gothic Book"/>
          <w:sz w:val="24"/>
          <w:szCs w:val="24"/>
        </w:rPr>
        <w:t xml:space="preserve">: </w:t>
      </w:r>
      <w:r w:rsidRPr="32CCD60F" w:rsidR="32CCD60F">
        <w:rPr>
          <w:rFonts w:ascii="Franklin Gothic Book" w:hAnsi="Franklin Gothic Book"/>
          <w:sz w:val="24"/>
          <w:szCs w:val="24"/>
        </w:rPr>
        <w:t>336-727-2230</w:t>
      </w:r>
    </w:p>
    <w:p w:rsidR="00BE6603" w:rsidP="009F5870" w:rsidRDefault="00BE6603" w14:paraId="249537E6" w14:textId="77777777">
      <w:pPr>
        <w:jc w:val="center"/>
        <w:rPr>
          <w:rFonts w:ascii="Franklin Gothic Book" w:hAnsi="Franklin Gothic Book"/>
          <w:sz w:val="24"/>
          <w:szCs w:val="24"/>
        </w:rPr>
      </w:pPr>
    </w:p>
    <w:p w:rsidR="00BE6603" w:rsidP="009F5870" w:rsidRDefault="00BE6603" w14:paraId="0B8E3F96" w14:textId="77777777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BE6603" w:rsidP="009F5870" w:rsidRDefault="00BE6603" w14:paraId="6B2A067A" w14:textId="77777777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Student Service Staff</w:t>
      </w:r>
    </w:p>
    <w:p w:rsidR="00BE6603" w:rsidP="009F5870" w:rsidRDefault="00BE6603" w14:paraId="46475DDF" w14:textId="77777777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Pr="00BE6603" w:rsidR="00BE6603" w:rsidP="00BE6603" w:rsidRDefault="00BE6603" w14:paraId="3AE90F0D" w14:textId="30EDC622">
      <w:pPr>
        <w:rPr>
          <w:rFonts w:ascii="Franklin Gothic Book" w:hAnsi="Franklin Gothic Book"/>
          <w:sz w:val="24"/>
          <w:szCs w:val="24"/>
        </w:rPr>
      </w:pPr>
      <w:r w:rsidRPr="5BD8DA04">
        <w:rPr>
          <w:rFonts w:ascii="Franklin Gothic Book" w:hAnsi="Franklin Gothic Book"/>
          <w:sz w:val="24"/>
          <w:szCs w:val="24"/>
        </w:rPr>
        <w:t>Tonya Withers, Director</w:t>
      </w:r>
      <w:r w:rsidRPr="5BD8DA04" w:rsidR="3E10C0A6">
        <w:rPr>
          <w:rFonts w:ascii="Franklin Gothic Book" w:hAnsi="Franklin Gothic Book"/>
          <w:sz w:val="24"/>
          <w:szCs w:val="24"/>
        </w:rPr>
        <w:t xml:space="preserve">  </w:t>
      </w:r>
      <w:r>
        <w:tab/>
      </w:r>
      <w:r>
        <w:tab/>
      </w:r>
      <w:r>
        <w:tab/>
      </w:r>
      <w:r w:rsidRPr="5BD8DA04">
        <w:rPr>
          <w:rFonts w:ascii="Franklin Gothic Book" w:hAnsi="Franklin Gothic Book"/>
          <w:sz w:val="24"/>
          <w:szCs w:val="24"/>
        </w:rPr>
        <w:t>A – B</w:t>
      </w:r>
      <w:r w:rsidRPr="5BD8DA04" w:rsidR="1144ED19">
        <w:rPr>
          <w:rFonts w:ascii="Franklin Gothic Book" w:hAnsi="Franklin Gothic Book"/>
          <w:sz w:val="24"/>
          <w:szCs w:val="24"/>
        </w:rPr>
        <w:t xml:space="preserve">       </w:t>
      </w:r>
      <w:r>
        <w:tab/>
      </w:r>
      <w:r w:rsidRPr="5BD8DA04">
        <w:rPr>
          <w:rFonts w:ascii="Franklin Gothic Book" w:hAnsi="Franklin Gothic Book"/>
          <w:sz w:val="24"/>
          <w:szCs w:val="24"/>
        </w:rPr>
        <w:t xml:space="preserve">Email: </w:t>
      </w:r>
      <w:hyperlink r:id="rId8">
        <w:r w:rsidRPr="5BD8DA04">
          <w:rPr>
            <w:rStyle w:val="Hyperlink"/>
            <w:rFonts w:ascii="Franklin Gothic Book" w:hAnsi="Franklin Gothic Book"/>
          </w:rPr>
          <w:t>tdwithers@wsfcs.k12.nc.us</w:t>
        </w:r>
      </w:hyperlink>
      <w:r>
        <w:tab/>
      </w:r>
      <w:r w:rsidRPr="5BD8DA04">
        <w:rPr>
          <w:rFonts w:ascii="Franklin Gothic Book" w:hAnsi="Franklin Gothic Book"/>
          <w:sz w:val="24"/>
          <w:szCs w:val="24"/>
        </w:rPr>
        <w:t xml:space="preserve"> </w:t>
      </w:r>
    </w:p>
    <w:p w:rsidR="00BE6603" w:rsidP="5BD8DA04" w:rsidRDefault="53A9CF31" w14:paraId="05546225" w14:textId="15F3AE46">
      <w:pPr>
        <w:rPr>
          <w:rFonts w:ascii="Franklin Gothic Book" w:hAnsi="Franklin Gothic Book"/>
          <w:sz w:val="24"/>
          <w:szCs w:val="24"/>
        </w:rPr>
      </w:pPr>
      <w:r w:rsidRPr="32CCD60F" w:rsidR="32CCD60F">
        <w:rPr>
          <w:rFonts w:ascii="Franklin Gothic Book" w:hAnsi="Franklin Gothic Book"/>
          <w:sz w:val="24"/>
          <w:szCs w:val="24"/>
        </w:rPr>
        <w:t xml:space="preserve">Kenneth Brown, Counselor </w:t>
      </w:r>
      <w:r>
        <w:tab/>
      </w:r>
      <w:r>
        <w:tab/>
      </w:r>
      <w:r>
        <w:tab/>
      </w:r>
      <w:r w:rsidRPr="32CCD60F" w:rsidR="32CCD60F">
        <w:rPr>
          <w:rFonts w:ascii="Franklin Gothic Book" w:hAnsi="Franklin Gothic Book"/>
          <w:sz w:val="24"/>
          <w:szCs w:val="24"/>
        </w:rPr>
        <w:t xml:space="preserve">C – L       </w:t>
      </w:r>
      <w:r>
        <w:tab/>
      </w:r>
      <w:r w:rsidRPr="32CCD60F" w:rsidR="32CCD60F">
        <w:rPr>
          <w:rFonts w:ascii="Franklin Gothic Book" w:hAnsi="Franklin Gothic Book"/>
          <w:sz w:val="24"/>
          <w:szCs w:val="24"/>
        </w:rPr>
        <w:t xml:space="preserve">Email: </w:t>
      </w:r>
      <w:hyperlink r:id="Re53ffef984ce4323">
        <w:r w:rsidRPr="32CCD60F" w:rsidR="32CCD60F">
          <w:rPr>
            <w:rStyle w:val="Hyperlink"/>
            <w:rFonts w:ascii="Franklin Gothic Book" w:hAnsi="Franklin Gothic Book"/>
            <w:sz w:val="24"/>
            <w:szCs w:val="24"/>
          </w:rPr>
          <w:t>kabrown2@wsfcs.k12.nc.us</w:t>
        </w:r>
      </w:hyperlink>
      <w:r w:rsidRPr="32CCD60F" w:rsidR="32CCD60F">
        <w:rPr>
          <w:rFonts w:ascii="Franklin Gothic Book" w:hAnsi="Franklin Gothic Book"/>
          <w:sz w:val="24"/>
          <w:szCs w:val="24"/>
        </w:rPr>
        <w:t xml:space="preserve"> </w:t>
      </w:r>
    </w:p>
    <w:p w:rsidR="00BE6603" w:rsidP="00BE6603" w:rsidRDefault="00BE6603" w14:paraId="2216FD4A" w14:textId="30484180">
      <w:pPr>
        <w:rPr>
          <w:rFonts w:ascii="Franklin Gothic Book" w:hAnsi="Franklin Gothic Book"/>
          <w:sz w:val="24"/>
          <w:szCs w:val="24"/>
        </w:rPr>
      </w:pPr>
      <w:r w:rsidRPr="5BD8DA04">
        <w:rPr>
          <w:rFonts w:ascii="Franklin Gothic Book" w:hAnsi="Franklin Gothic Book"/>
          <w:sz w:val="24"/>
          <w:szCs w:val="24"/>
        </w:rPr>
        <w:t>Arne</w:t>
      </w:r>
      <w:r w:rsidRPr="5BD8DA04" w:rsidR="65CC9837">
        <w:rPr>
          <w:rFonts w:ascii="Franklin Gothic Book" w:hAnsi="Franklin Gothic Book"/>
          <w:sz w:val="24"/>
          <w:szCs w:val="24"/>
        </w:rPr>
        <w:t>a</w:t>
      </w:r>
      <w:r w:rsidRPr="5BD8DA04">
        <w:rPr>
          <w:rFonts w:ascii="Franklin Gothic Book" w:hAnsi="Franklin Gothic Book"/>
          <w:sz w:val="24"/>
          <w:szCs w:val="24"/>
        </w:rPr>
        <w:t xml:space="preserve">thia </w:t>
      </w:r>
      <w:r w:rsidRPr="5BD8DA04" w:rsidR="00C26555">
        <w:rPr>
          <w:rFonts w:ascii="Franklin Gothic Book" w:hAnsi="Franklin Gothic Book"/>
          <w:sz w:val="24"/>
          <w:szCs w:val="24"/>
        </w:rPr>
        <w:t xml:space="preserve">Brown, </w:t>
      </w:r>
      <w:r w:rsidRPr="5BD8DA04" w:rsidR="077A8511">
        <w:rPr>
          <w:rFonts w:ascii="Franklin Gothic Book" w:hAnsi="Franklin Gothic Book"/>
          <w:sz w:val="24"/>
          <w:szCs w:val="24"/>
        </w:rPr>
        <w:t>Counselor</w:t>
      </w:r>
      <w:r>
        <w:tab/>
      </w:r>
      <w:r>
        <w:tab/>
      </w:r>
      <w:r>
        <w:tab/>
      </w:r>
      <w:r w:rsidRPr="5BD8DA04">
        <w:rPr>
          <w:rFonts w:ascii="Franklin Gothic Book" w:hAnsi="Franklin Gothic Book"/>
          <w:sz w:val="24"/>
          <w:szCs w:val="24"/>
        </w:rPr>
        <w:t>M – Z</w:t>
      </w:r>
      <w:r>
        <w:tab/>
      </w:r>
      <w:r w:rsidRPr="5BD8DA04">
        <w:rPr>
          <w:rFonts w:ascii="Franklin Gothic Book" w:hAnsi="Franklin Gothic Book"/>
          <w:sz w:val="24"/>
          <w:szCs w:val="24"/>
        </w:rPr>
        <w:t xml:space="preserve"> </w:t>
      </w:r>
      <w:r w:rsidRPr="5BD8DA04" w:rsidR="7591501F">
        <w:rPr>
          <w:rFonts w:ascii="Franklin Gothic Book" w:hAnsi="Franklin Gothic Book"/>
          <w:sz w:val="24"/>
          <w:szCs w:val="24"/>
        </w:rPr>
        <w:t xml:space="preserve">  </w:t>
      </w:r>
      <w:r w:rsidRPr="5BD8DA04" w:rsidR="359F3E43">
        <w:rPr>
          <w:rFonts w:ascii="Franklin Gothic Book" w:hAnsi="Franklin Gothic Book"/>
          <w:sz w:val="24"/>
          <w:szCs w:val="24"/>
        </w:rPr>
        <w:t xml:space="preserve">  </w:t>
      </w:r>
      <w:r w:rsidRPr="5BD8DA04" w:rsidR="336E908B">
        <w:rPr>
          <w:rFonts w:ascii="Franklin Gothic Book" w:hAnsi="Franklin Gothic Book"/>
          <w:sz w:val="24"/>
          <w:szCs w:val="24"/>
        </w:rPr>
        <w:t xml:space="preserve"> </w:t>
      </w:r>
      <w:r w:rsidRPr="5BD8DA04" w:rsidR="3DB92C20">
        <w:rPr>
          <w:rFonts w:ascii="Franklin Gothic Book" w:hAnsi="Franklin Gothic Book"/>
          <w:sz w:val="24"/>
          <w:szCs w:val="24"/>
        </w:rPr>
        <w:t xml:space="preserve">   </w:t>
      </w:r>
      <w:r w:rsidRPr="5BD8DA04" w:rsidR="1197AEAA">
        <w:rPr>
          <w:rFonts w:ascii="Franklin Gothic Book" w:hAnsi="Franklin Gothic Book"/>
          <w:sz w:val="24"/>
          <w:szCs w:val="24"/>
        </w:rPr>
        <w:t xml:space="preserve"> </w:t>
      </w:r>
      <w:r>
        <w:tab/>
      </w:r>
      <w:r w:rsidRPr="5BD8DA04">
        <w:rPr>
          <w:rFonts w:ascii="Franklin Gothic Book" w:hAnsi="Franklin Gothic Book"/>
          <w:sz w:val="24"/>
          <w:szCs w:val="24"/>
        </w:rPr>
        <w:t xml:space="preserve">Email: </w:t>
      </w:r>
      <w:hyperlink r:id="rId9">
        <w:r w:rsidRPr="5BD8DA04">
          <w:rPr>
            <w:rStyle w:val="Hyperlink"/>
            <w:rFonts w:ascii="Franklin Gothic Book" w:hAnsi="Franklin Gothic Book"/>
            <w:sz w:val="24"/>
            <w:szCs w:val="24"/>
          </w:rPr>
          <w:t>ambrown2@wsfcs.k12.nc.us</w:t>
        </w:r>
      </w:hyperlink>
    </w:p>
    <w:p w:rsidR="00BE6603" w:rsidP="00BE6603" w:rsidRDefault="386FDD62" w14:paraId="66FFD41A" w14:textId="1A2009C6">
      <w:pPr>
        <w:rPr>
          <w:rFonts w:ascii="Franklin Gothic Book" w:hAnsi="Franklin Gothic Book"/>
          <w:sz w:val="24"/>
          <w:szCs w:val="24"/>
        </w:rPr>
      </w:pPr>
      <w:r w:rsidRPr="5BD8DA04">
        <w:rPr>
          <w:rFonts w:ascii="Franklin Gothic Book" w:hAnsi="Franklin Gothic Book"/>
          <w:sz w:val="24"/>
          <w:szCs w:val="24"/>
        </w:rPr>
        <w:t>Meisha Conrad</w:t>
      </w:r>
      <w:r w:rsidRPr="5BD8DA04" w:rsidR="00BE6603">
        <w:rPr>
          <w:rFonts w:ascii="Franklin Gothic Book" w:hAnsi="Franklin Gothic Book"/>
          <w:sz w:val="24"/>
          <w:szCs w:val="24"/>
        </w:rPr>
        <w:t>, CD</w:t>
      </w:r>
      <w:r w:rsidRPr="5BD8DA04" w:rsidR="3E32DCC6">
        <w:rPr>
          <w:rFonts w:ascii="Franklin Gothic Book" w:hAnsi="Franklin Gothic Book"/>
          <w:sz w:val="24"/>
          <w:szCs w:val="24"/>
        </w:rPr>
        <w:t>C</w:t>
      </w:r>
      <w:r w:rsidRPr="5BD8DA04" w:rsidR="00BE6603">
        <w:rPr>
          <w:rFonts w:ascii="Franklin Gothic Book" w:hAnsi="Franklin Gothic Book"/>
          <w:sz w:val="24"/>
          <w:szCs w:val="24"/>
        </w:rPr>
        <w:t xml:space="preserve"> </w:t>
      </w:r>
      <w:r w:rsidR="00BE6603">
        <w:tab/>
      </w:r>
      <w:r w:rsidR="00BE6603">
        <w:tab/>
      </w:r>
      <w:r w:rsidRPr="5BD8DA04" w:rsidR="7E09B9BF">
        <w:rPr>
          <w:rFonts w:ascii="Franklin Gothic Book" w:hAnsi="Franklin Gothic Book"/>
          <w:sz w:val="24"/>
          <w:szCs w:val="24"/>
        </w:rPr>
        <w:t xml:space="preserve">    </w:t>
      </w:r>
      <w:r w:rsidRPr="5BD8DA04" w:rsidR="39C1608B">
        <w:rPr>
          <w:rFonts w:ascii="Franklin Gothic Book" w:hAnsi="Franklin Gothic Book"/>
          <w:sz w:val="24"/>
          <w:szCs w:val="24"/>
        </w:rPr>
        <w:t xml:space="preserve">  </w:t>
      </w:r>
      <w:r w:rsidRPr="5BD8DA04" w:rsidR="21B92A27">
        <w:rPr>
          <w:rFonts w:ascii="Franklin Gothic Book" w:hAnsi="Franklin Gothic Book"/>
          <w:sz w:val="24"/>
          <w:szCs w:val="24"/>
        </w:rPr>
        <w:t xml:space="preserve"> </w:t>
      </w:r>
      <w:r w:rsidR="00BE6603">
        <w:tab/>
      </w:r>
      <w:r w:rsidR="00BE6603">
        <w:tab/>
      </w:r>
      <w:r w:rsidRPr="5BD8DA04" w:rsidR="724114B2">
        <w:rPr>
          <w:rFonts w:ascii="Franklin Gothic Book" w:hAnsi="Franklin Gothic Book"/>
          <w:sz w:val="24"/>
          <w:szCs w:val="24"/>
        </w:rPr>
        <w:t xml:space="preserve"> </w:t>
      </w:r>
      <w:r w:rsidR="00BE6603">
        <w:tab/>
      </w:r>
      <w:r w:rsidR="00BE6603">
        <w:tab/>
      </w:r>
      <w:r w:rsidRPr="5BD8DA04" w:rsidR="00BE6603">
        <w:rPr>
          <w:rFonts w:ascii="Franklin Gothic Book" w:hAnsi="Franklin Gothic Book"/>
          <w:sz w:val="24"/>
          <w:szCs w:val="24"/>
        </w:rPr>
        <w:t xml:space="preserve">Email: </w:t>
      </w:r>
      <w:hyperlink r:id="rId10">
        <w:r w:rsidRPr="5BD8DA04" w:rsidR="00BE6603">
          <w:rPr>
            <w:rStyle w:val="Hyperlink"/>
            <w:rFonts w:ascii="Franklin Gothic Book" w:hAnsi="Franklin Gothic Book"/>
            <w:sz w:val="24"/>
            <w:szCs w:val="24"/>
          </w:rPr>
          <w:t>m</w:t>
        </w:r>
        <w:r w:rsidRPr="5BD8DA04" w:rsidR="67A4AACC">
          <w:rPr>
            <w:rStyle w:val="Hyperlink"/>
            <w:rFonts w:ascii="Franklin Gothic Book" w:hAnsi="Franklin Gothic Book"/>
            <w:sz w:val="24"/>
            <w:szCs w:val="24"/>
          </w:rPr>
          <w:t>nconrad</w:t>
        </w:r>
        <w:r w:rsidRPr="5BD8DA04" w:rsidR="00BE6603">
          <w:rPr>
            <w:rStyle w:val="Hyperlink"/>
            <w:rFonts w:ascii="Franklin Gothic Book" w:hAnsi="Franklin Gothic Book"/>
            <w:sz w:val="24"/>
            <w:szCs w:val="24"/>
          </w:rPr>
          <w:t>@wsfcs.k12.nc.us</w:t>
        </w:r>
      </w:hyperlink>
    </w:p>
    <w:p w:rsidR="00BE6603" w:rsidP="00BE6603" w:rsidRDefault="5A31ADB0" w14:paraId="7F78C993" w14:textId="644E969E">
      <w:pPr>
        <w:rPr>
          <w:rFonts w:ascii="Franklin Gothic Book" w:hAnsi="Franklin Gothic Book"/>
          <w:sz w:val="24"/>
          <w:szCs w:val="24"/>
        </w:rPr>
      </w:pPr>
      <w:r w:rsidRPr="32CCD60F" w:rsidR="32CCD60F">
        <w:rPr>
          <w:rFonts w:ascii="Franklin Gothic Book" w:hAnsi="Franklin Gothic Book"/>
          <w:sz w:val="24"/>
          <w:szCs w:val="24"/>
        </w:rPr>
        <w:t xml:space="preserve">Phillip Osborne, E3 Advisor     </w:t>
      </w:r>
      <w:r>
        <w:tab/>
      </w:r>
      <w:r>
        <w:tab/>
      </w:r>
      <w:r>
        <w:tab/>
      </w:r>
      <w:r>
        <w:tab/>
      </w:r>
      <w:r w:rsidRPr="32CCD60F" w:rsidR="32CCD60F">
        <w:rPr>
          <w:rFonts w:ascii="Franklin Gothic Book" w:hAnsi="Franklin Gothic Book"/>
          <w:sz w:val="24"/>
          <w:szCs w:val="24"/>
        </w:rPr>
        <w:t xml:space="preserve">Email: </w:t>
      </w:r>
      <w:hyperlink r:id="Rb592009bb80243ca">
        <w:r w:rsidRPr="32CCD60F" w:rsidR="32CCD60F">
          <w:rPr>
            <w:rStyle w:val="Hyperlink"/>
            <w:rFonts w:ascii="Franklin Gothic Book" w:hAnsi="Franklin Gothic Book"/>
            <w:sz w:val="24"/>
            <w:szCs w:val="24"/>
          </w:rPr>
          <w:t>posborne@wsfcs.k12.nc.us</w:t>
        </w:r>
      </w:hyperlink>
      <w:r w:rsidRPr="32CCD60F" w:rsidR="32CCD60F">
        <w:rPr>
          <w:rFonts w:ascii="Franklin Gothic Book" w:hAnsi="Franklin Gothic Book"/>
          <w:sz w:val="24"/>
          <w:szCs w:val="24"/>
        </w:rPr>
        <w:t xml:space="preserve"> </w:t>
      </w:r>
    </w:p>
    <w:p w:rsidR="32CCD60F" w:rsidP="32CCD60F" w:rsidRDefault="32CCD60F" w14:paraId="25D5321D" w14:textId="3DECECBF">
      <w:pPr>
        <w:rPr>
          <w:rFonts w:ascii="Franklin Gothic Book" w:hAnsi="Franklin Gothic Book"/>
          <w:sz w:val="24"/>
          <w:szCs w:val="24"/>
        </w:rPr>
      </w:pPr>
      <w:proofErr w:type="spellStart"/>
      <w:r w:rsidRPr="32CCD60F" w:rsidR="32CCD60F">
        <w:rPr>
          <w:rFonts w:ascii="Franklin Gothic Book" w:hAnsi="Franklin Gothic Book"/>
          <w:sz w:val="24"/>
          <w:szCs w:val="24"/>
        </w:rPr>
        <w:t>LaTarra</w:t>
      </w:r>
      <w:proofErr w:type="spellEnd"/>
      <w:r w:rsidRPr="32CCD60F" w:rsidR="32CCD60F">
        <w:rPr>
          <w:rFonts w:ascii="Franklin Gothic Book" w:hAnsi="Franklin Gothic Book"/>
          <w:sz w:val="24"/>
          <w:szCs w:val="24"/>
        </w:rPr>
        <w:t xml:space="preserve"> Loftin, Registrar</w:t>
      </w:r>
      <w:r>
        <w:tab/>
      </w:r>
      <w:r>
        <w:tab/>
      </w:r>
      <w:r>
        <w:tab/>
      </w:r>
      <w:r>
        <w:tab/>
      </w:r>
      <w:r>
        <w:tab/>
      </w:r>
      <w:r w:rsidRPr="32CCD60F" w:rsidR="32CCD60F">
        <w:rPr>
          <w:rFonts w:ascii="Franklin Gothic Book" w:hAnsi="Franklin Gothic Book"/>
          <w:sz w:val="24"/>
          <w:szCs w:val="24"/>
        </w:rPr>
        <w:t xml:space="preserve">Email: </w:t>
      </w:r>
      <w:hyperlink r:id="R06134829971f47bd">
        <w:r w:rsidRPr="32CCD60F" w:rsidR="32CCD60F">
          <w:rPr>
            <w:rStyle w:val="Hyperlink"/>
            <w:rFonts w:ascii="Franklin Gothic Book" w:hAnsi="Franklin Gothic Book"/>
            <w:sz w:val="24"/>
            <w:szCs w:val="24"/>
          </w:rPr>
          <w:t>lkloftin@wsfcs.k12.nc.us</w:t>
        </w:r>
      </w:hyperlink>
      <w:r w:rsidRPr="32CCD60F" w:rsidR="32CCD60F">
        <w:rPr>
          <w:rFonts w:ascii="Franklin Gothic Book" w:hAnsi="Franklin Gothic Book"/>
          <w:sz w:val="24"/>
          <w:szCs w:val="24"/>
        </w:rPr>
        <w:t xml:space="preserve"> </w:t>
      </w:r>
    </w:p>
    <w:p w:rsidR="32CCD60F" w:rsidP="32CCD60F" w:rsidRDefault="32CCD60F" w14:paraId="077C48D4" w14:textId="1F654F99">
      <w:pPr>
        <w:pStyle w:val="Normal"/>
        <w:rPr>
          <w:rFonts w:ascii="Franklin Gothic Book" w:hAnsi="Franklin Gothic Book"/>
          <w:sz w:val="24"/>
          <w:szCs w:val="24"/>
        </w:rPr>
      </w:pPr>
      <w:r w:rsidRPr="32CCD60F" w:rsidR="32CCD60F">
        <w:rPr>
          <w:rFonts w:ascii="Franklin Gothic Book" w:hAnsi="Franklin Gothic Book"/>
          <w:sz w:val="24"/>
          <w:szCs w:val="24"/>
        </w:rPr>
        <w:t>Yesenia Rojas, Data Manager</w:t>
      </w:r>
      <w:r>
        <w:tab/>
      </w:r>
      <w:r>
        <w:tab/>
      </w:r>
      <w:r>
        <w:tab/>
      </w:r>
      <w:r>
        <w:tab/>
      </w:r>
      <w:r w:rsidRPr="32CCD60F" w:rsidR="32CCD60F">
        <w:rPr>
          <w:rFonts w:ascii="Franklin Gothic Book" w:hAnsi="Franklin Gothic Book"/>
          <w:sz w:val="24"/>
          <w:szCs w:val="24"/>
        </w:rPr>
        <w:t xml:space="preserve">Email: </w:t>
      </w:r>
      <w:hyperlink r:id="Rb93c32c3297f4e00">
        <w:r w:rsidRPr="32CCD60F" w:rsidR="32CCD60F">
          <w:rPr>
            <w:rStyle w:val="Hyperlink"/>
            <w:rFonts w:ascii="Franklin Gothic Book" w:hAnsi="Franklin Gothic Book"/>
            <w:sz w:val="24"/>
            <w:szCs w:val="24"/>
          </w:rPr>
          <w:t>yrojas@wsfcs.k12.nc.us</w:t>
        </w:r>
      </w:hyperlink>
      <w:r w:rsidRPr="32CCD60F" w:rsidR="32CCD60F">
        <w:rPr>
          <w:rFonts w:ascii="Franklin Gothic Book" w:hAnsi="Franklin Gothic Book"/>
          <w:sz w:val="24"/>
          <w:szCs w:val="24"/>
        </w:rPr>
        <w:t xml:space="preserve"> </w:t>
      </w:r>
    </w:p>
    <w:p w:rsidR="32CCD60F" w:rsidP="32CCD60F" w:rsidRDefault="32CCD60F" w14:paraId="77D4DB3A" w14:textId="31E3CB72">
      <w:pPr>
        <w:pStyle w:val="Normal"/>
        <w:rPr>
          <w:rFonts w:ascii="Franklin Gothic Book" w:hAnsi="Franklin Gothic Book"/>
          <w:sz w:val="24"/>
          <w:szCs w:val="24"/>
        </w:rPr>
      </w:pPr>
    </w:p>
    <w:p w:rsidR="32CCD60F" w:rsidP="32CCD60F" w:rsidRDefault="32CCD60F" w14:paraId="5CEFBAC2" w14:textId="5D2471D1">
      <w:pPr>
        <w:pStyle w:val="Normal"/>
        <w:rPr>
          <w:rFonts w:ascii="Franklin Gothic Book" w:hAnsi="Franklin Gothic Book"/>
          <w:sz w:val="24"/>
          <w:szCs w:val="24"/>
        </w:rPr>
      </w:pPr>
    </w:p>
    <w:p w:rsidR="4EF6BCBD" w:rsidP="46071D51" w:rsidRDefault="4EF6BCBD" w14:paraId="077D6ABC" w14:textId="1585C183">
      <w:pPr>
        <w:spacing w:line="259" w:lineRule="auto"/>
        <w:jc w:val="center"/>
      </w:pPr>
      <w:r w:rsidRPr="52B7CFB2" w:rsidR="4EF6BCBD">
        <w:rPr>
          <w:rFonts w:ascii="Franklin Gothic Book" w:hAnsi="Franklin Gothic Book" w:cs="Arial"/>
          <w:b w:val="1"/>
          <w:bCs w:val="1"/>
          <w:sz w:val="24"/>
          <w:szCs w:val="24"/>
        </w:rPr>
        <w:t>The Greater Winston-Salem, Incorporated</w:t>
      </w:r>
    </w:p>
    <w:p w:rsidRPr="00C26555" w:rsidR="00C26555" w:rsidP="00C26555" w:rsidRDefault="00C26555" w14:paraId="7674AEE3" w14:textId="77777777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7A534A80" w:rsidP="71CB19DC" w:rsidRDefault="7A534A80" w14:paraId="7102EC35" w14:textId="191B439A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19DC" w:rsidR="7A534A80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1CB19DC" w:rsidR="7A534A80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</w:t>
      </w:r>
      <w:r w:rsidRPr="71CB19DC" w:rsidR="0D71A43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19DC" w:rsidR="7A534A80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Tina Long, Manager</w:t>
      </w:r>
    </w:p>
    <w:p w:rsidR="7A534A80" w:rsidP="32CCD60F" w:rsidRDefault="7A534A80" w14:paraId="10DC3BD1" w14:textId="0A8FA63D">
      <w:p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CD60F" w:rsidR="32CCD60F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Talent and Workforce</w:t>
      </w:r>
      <w:r>
        <w:tab/>
      </w:r>
      <w:r>
        <w:tab/>
      </w:r>
      <w:r>
        <w:tab/>
      </w:r>
      <w:r w:rsidRPr="32CCD60F" w:rsidR="32CCD60F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Workforce Programs Manager </w:t>
      </w:r>
    </w:p>
    <w:p w:rsidR="7A534A80" w:rsidP="71CB19DC" w:rsidRDefault="7A534A80" w14:paraId="2C5AB06C" w14:textId="6E1EFBFB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19DC" w:rsidR="7A534A80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71CB19DC" w:rsidR="7A534A80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336-728-9204</w:t>
      </w:r>
    </w:p>
    <w:p w:rsidR="7A534A80" w:rsidP="32CCD60F" w:rsidRDefault="7A534A80" w14:paraId="02868F23" w14:textId="16AF6B77">
      <w:p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CD60F" w:rsidR="32CCD60F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Tcummings@winstonsalem.com </w:t>
      </w:r>
      <w:hyperlink r:id="R8a9189e64ed24c61">
        <w:r>
          <w:tab/>
        </w:r>
      </w:hyperlink>
      <w:r>
        <w:tab/>
      </w:r>
      <w:r>
        <w:tab/>
      </w:r>
      <w:r>
        <w:tab/>
      </w:r>
      <w:hyperlink r:id="R96a7006ddeaa4877">
        <w:r w:rsidRPr="32CCD60F" w:rsidR="32CCD60F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tlong@winstonsalem.com</w:t>
        </w:r>
      </w:hyperlink>
    </w:p>
    <w:p w:rsidR="71CB19DC" w:rsidP="71CB19DC" w:rsidRDefault="71CB19DC" w14:paraId="171C1430" w14:textId="4859F2D2">
      <w:pPr>
        <w:pStyle w:val="Normal"/>
        <w:rPr>
          <w:rFonts w:ascii="Franklin Gothic Book" w:hAnsi="Franklin Gothic Book" w:cs="Arial"/>
          <w:sz w:val="24"/>
          <w:szCs w:val="24"/>
        </w:rPr>
      </w:pPr>
    </w:p>
    <w:p w:rsidRPr="00C26555" w:rsidR="00C26555" w:rsidP="00C26555" w:rsidRDefault="00C26555" w14:paraId="469F5116" w14:textId="77777777">
      <w:pPr>
        <w:rPr>
          <w:rFonts w:ascii="Franklin Gothic Book" w:hAnsi="Franklin Gothic Book" w:cs="Arial"/>
          <w:sz w:val="24"/>
          <w:szCs w:val="24"/>
        </w:rPr>
      </w:pPr>
    </w:p>
    <w:p w:rsidRPr="00C26555" w:rsidR="00C26555" w:rsidP="00C26555" w:rsidRDefault="00C26555" w14:paraId="68F68950" w14:textId="77777777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:rsidR="00C26555" w:rsidP="00C26555" w:rsidRDefault="00C26555" w14:paraId="54FEB779" w14:textId="77777777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 w:rsidR="00C26555">
        <w:rPr>
          <w:rFonts w:ascii="Franklin Gothic Book" w:hAnsi="Franklin Gothic Book" w:cs="Arial"/>
          <w:b w:val="1"/>
          <w:bCs w:val="1"/>
          <w:sz w:val="24"/>
          <w:szCs w:val="24"/>
        </w:rPr>
        <w:t xml:space="preserve">Winston-Salem/Forsyth County </w:t>
      </w:r>
    </w:p>
    <w:p w:rsidR="008A0846" w:rsidP="004D7AD0" w:rsidRDefault="00EA2C68" w14:paraId="6ADB5E81" w14:textId="03EAFB83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C26555" w:rsidR="00C26555" w:rsidP="00C26555" w:rsidRDefault="00C26555" w14:paraId="7CC562C9" w14:textId="77777777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:rsidRPr="00C26555" w:rsidR="009F5870" w:rsidP="33E48760" w:rsidRDefault="009F5870" w14:paraId="4B073ABA" w14:textId="391D0772">
      <w:p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E48760" w:rsidR="5432218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C26555" w:rsidR="009F5870" w:rsidP="33E48760" w:rsidRDefault="009F5870" w14:paraId="6292136F" w14:textId="6FD80F81">
      <w:p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E48760" w:rsidR="5432218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 High School Counselor</w:t>
      </w:r>
      <w:r>
        <w:tab/>
      </w:r>
      <w:r>
        <w:tab/>
      </w:r>
      <w:r>
        <w:tab/>
      </w:r>
      <w:r>
        <w:tab/>
      </w:r>
      <w:r>
        <w:tab/>
      </w:r>
    </w:p>
    <w:p w:rsidRPr="00C26555" w:rsidR="009F5870" w:rsidP="33E48760" w:rsidRDefault="009F5870" w14:paraId="3FA42F9B" w14:textId="57DF1B28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48760" w:rsidR="5432218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336-748-4000 ext. 70929</w:t>
      </w:r>
      <w:r>
        <w:tab/>
      </w:r>
      <w:r>
        <w:tab/>
      </w:r>
      <w:r>
        <w:tab/>
      </w:r>
      <w:r>
        <w:tab/>
      </w:r>
      <w:r>
        <w:tab/>
      </w:r>
    </w:p>
    <w:p w:rsidRPr="00C26555" w:rsidR="009F5870" w:rsidP="33E48760" w:rsidRDefault="009F5870" w14:paraId="5943E563" w14:textId="6499869E">
      <w:p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4142288fe4d4e9c">
        <w:r w:rsidRPr="33E48760" w:rsidR="54322181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Ktrocker@wsfcs.k12.nc.us</w:t>
        </w:r>
        <w:r>
          <w:tab/>
        </w:r>
      </w:hyperlink>
      <w:r>
        <w:tab/>
      </w:r>
      <w:r>
        <w:tab/>
      </w:r>
      <w:r>
        <w:tab/>
      </w:r>
      <w:r>
        <w:tab/>
      </w:r>
      <w:r w:rsidRPr="33E48760" w:rsidR="5432218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26555" w:rsidR="009F5870" w:rsidP="71CB19DC" w:rsidRDefault="009F5870" w14:paraId="14BA3D54" w14:textId="17EC161E">
      <w:pPr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26555" w:rsidR="009F5870" w:rsidP="71CB19DC" w:rsidRDefault="009F5870" w14:paraId="3B6BB6D3" w14:textId="20757BF0">
      <w:pPr>
        <w:pStyle w:val="Normal"/>
        <w:jc w:val="center"/>
        <w:rPr>
          <w:rFonts w:ascii="Franklin Gothic Book" w:hAnsi="Franklin Gothic Book"/>
          <w:sz w:val="28"/>
          <w:szCs w:val="28"/>
        </w:rPr>
      </w:pPr>
    </w:p>
    <w:sectPr w:rsidRPr="00C26555" w:rsidR="009F5870" w:rsidSect="009F5870">
      <w:pgSz w:w="12240" w:h="15840" w:orient="portrait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70"/>
    <w:rsid w:val="00292528"/>
    <w:rsid w:val="002F3658"/>
    <w:rsid w:val="00397C6C"/>
    <w:rsid w:val="004D7AD0"/>
    <w:rsid w:val="004E0A17"/>
    <w:rsid w:val="007D11E2"/>
    <w:rsid w:val="00844F19"/>
    <w:rsid w:val="008A0846"/>
    <w:rsid w:val="00904871"/>
    <w:rsid w:val="009C472B"/>
    <w:rsid w:val="009F5870"/>
    <w:rsid w:val="009F6BAF"/>
    <w:rsid w:val="00B82F73"/>
    <w:rsid w:val="00BE6603"/>
    <w:rsid w:val="00C26555"/>
    <w:rsid w:val="00D32108"/>
    <w:rsid w:val="00D3672F"/>
    <w:rsid w:val="00E73B55"/>
    <w:rsid w:val="00EA2C68"/>
    <w:rsid w:val="01BCFCD5"/>
    <w:rsid w:val="022CD035"/>
    <w:rsid w:val="03BE7EC6"/>
    <w:rsid w:val="04F07CCF"/>
    <w:rsid w:val="05F84E36"/>
    <w:rsid w:val="06471A42"/>
    <w:rsid w:val="06674462"/>
    <w:rsid w:val="077A8511"/>
    <w:rsid w:val="077AEC9D"/>
    <w:rsid w:val="07C54CA4"/>
    <w:rsid w:val="08036ED2"/>
    <w:rsid w:val="0A1B74E0"/>
    <w:rsid w:val="0A5924B8"/>
    <w:rsid w:val="0ACD52F0"/>
    <w:rsid w:val="0D71A435"/>
    <w:rsid w:val="0E4252E3"/>
    <w:rsid w:val="112A320A"/>
    <w:rsid w:val="1144ED19"/>
    <w:rsid w:val="1197AEAA"/>
    <w:rsid w:val="13234159"/>
    <w:rsid w:val="149F5C76"/>
    <w:rsid w:val="15F9B1CC"/>
    <w:rsid w:val="165C1FC3"/>
    <w:rsid w:val="16777338"/>
    <w:rsid w:val="17C15A50"/>
    <w:rsid w:val="17D14924"/>
    <w:rsid w:val="183BB823"/>
    <w:rsid w:val="18CEF44D"/>
    <w:rsid w:val="18DE36E6"/>
    <w:rsid w:val="1B550684"/>
    <w:rsid w:val="1B6D269C"/>
    <w:rsid w:val="1C41EA1B"/>
    <w:rsid w:val="1C845BEC"/>
    <w:rsid w:val="20454A14"/>
    <w:rsid w:val="212AE5BB"/>
    <w:rsid w:val="21B92A27"/>
    <w:rsid w:val="21D670AF"/>
    <w:rsid w:val="2226EA06"/>
    <w:rsid w:val="230BDEE1"/>
    <w:rsid w:val="2560E254"/>
    <w:rsid w:val="26183EA1"/>
    <w:rsid w:val="2680EEAE"/>
    <w:rsid w:val="288A738A"/>
    <w:rsid w:val="2A387545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3033718A"/>
    <w:rsid w:val="32CCD60F"/>
    <w:rsid w:val="336E908B"/>
    <w:rsid w:val="33BC3703"/>
    <w:rsid w:val="33E48760"/>
    <w:rsid w:val="350FA60D"/>
    <w:rsid w:val="359F3E43"/>
    <w:rsid w:val="3733100B"/>
    <w:rsid w:val="374658A5"/>
    <w:rsid w:val="386FDD62"/>
    <w:rsid w:val="3892215B"/>
    <w:rsid w:val="3979DF56"/>
    <w:rsid w:val="39C1608B"/>
    <w:rsid w:val="3BCAC77B"/>
    <w:rsid w:val="3D9DB44D"/>
    <w:rsid w:val="3DB92C20"/>
    <w:rsid w:val="3E10C0A6"/>
    <w:rsid w:val="3E32DCC6"/>
    <w:rsid w:val="3E87B03B"/>
    <w:rsid w:val="3F37FAD5"/>
    <w:rsid w:val="40BEAB3E"/>
    <w:rsid w:val="41C43427"/>
    <w:rsid w:val="437A35CD"/>
    <w:rsid w:val="45FD9533"/>
    <w:rsid w:val="46071D51"/>
    <w:rsid w:val="48903339"/>
    <w:rsid w:val="4946A3C4"/>
    <w:rsid w:val="4992E68C"/>
    <w:rsid w:val="499F1D18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37CCA42"/>
    <w:rsid w:val="53A9CF31"/>
    <w:rsid w:val="54322181"/>
    <w:rsid w:val="54B3B3D7"/>
    <w:rsid w:val="567484CC"/>
    <w:rsid w:val="58DA3639"/>
    <w:rsid w:val="598B3C04"/>
    <w:rsid w:val="5A31ADB0"/>
    <w:rsid w:val="5AC0EC5E"/>
    <w:rsid w:val="5B93D6D2"/>
    <w:rsid w:val="5BD8DA04"/>
    <w:rsid w:val="5C6E724A"/>
    <w:rsid w:val="5D912B94"/>
    <w:rsid w:val="5EA7F482"/>
    <w:rsid w:val="5F1F19A4"/>
    <w:rsid w:val="5F742452"/>
    <w:rsid w:val="5F7ED624"/>
    <w:rsid w:val="5FFC04F7"/>
    <w:rsid w:val="62B88CC2"/>
    <w:rsid w:val="65A65B0D"/>
    <w:rsid w:val="65CC9837"/>
    <w:rsid w:val="6673D932"/>
    <w:rsid w:val="66801012"/>
    <w:rsid w:val="66F9A137"/>
    <w:rsid w:val="67A4AACC"/>
    <w:rsid w:val="67CED040"/>
    <w:rsid w:val="6852CEA1"/>
    <w:rsid w:val="6D415091"/>
    <w:rsid w:val="6DE2170C"/>
    <w:rsid w:val="6E46D750"/>
    <w:rsid w:val="6F68D2F8"/>
    <w:rsid w:val="71CB19DC"/>
    <w:rsid w:val="724114B2"/>
    <w:rsid w:val="73541BF6"/>
    <w:rsid w:val="73C8AFD0"/>
    <w:rsid w:val="753F28F4"/>
    <w:rsid w:val="754113E2"/>
    <w:rsid w:val="7591501F"/>
    <w:rsid w:val="760A7D31"/>
    <w:rsid w:val="79AFC765"/>
    <w:rsid w:val="79B3D31D"/>
    <w:rsid w:val="7A16CEF0"/>
    <w:rsid w:val="7A534A80"/>
    <w:rsid w:val="7B26CDD5"/>
    <w:rsid w:val="7B3E4CE0"/>
    <w:rsid w:val="7D3F78E0"/>
    <w:rsid w:val="7E09B9BF"/>
    <w:rsid w:val="7F406F7B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dwithers@wsfcs.k12.nc.us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cfmontague@wsfcs.k12.nc.us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ltingram@wsfcs.k12.nc.us" TargetMode="External" Id="rId10" /><Relationship Type="http://schemas.openxmlformats.org/officeDocument/2006/relationships/styles" Target="styles.xml" Id="rId4" /><Relationship Type="http://schemas.openxmlformats.org/officeDocument/2006/relationships/hyperlink" Target="mailto:ambrown2@wsfcs.k12.nc.us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kabrown2@wsfcs.k12.nc.us" TargetMode="External" Id="Re53ffef984ce4323" /><Relationship Type="http://schemas.openxmlformats.org/officeDocument/2006/relationships/hyperlink" Target="mailto:posborne@wsfcs.k12.nc.us" TargetMode="External" Id="Rb592009bb80243ca" /><Relationship Type="http://schemas.openxmlformats.org/officeDocument/2006/relationships/hyperlink" Target="mailto:lkloftin@wsfcs.k12.nc.us" TargetMode="External" Id="R06134829971f47bd" /><Relationship Type="http://schemas.openxmlformats.org/officeDocument/2006/relationships/hyperlink" Target="mailto:yrojas@wsfcs.k12.nc.us" TargetMode="External" Id="Rb93c32c3297f4e00" /><Relationship Type="http://schemas.openxmlformats.org/officeDocument/2006/relationships/hyperlink" Target="mailto:Tcummings@winstonsalem.com" TargetMode="External" Id="R8a9189e64ed24c61" /><Relationship Type="http://schemas.openxmlformats.org/officeDocument/2006/relationships/hyperlink" Target="mailto:tlong@winstonsalem.com" TargetMode="External" Id="R96a7006ddeaa4877" /><Relationship Type="http://schemas.openxmlformats.org/officeDocument/2006/relationships/hyperlink" Target="mailto:Ktrocker@wsfcs.k12.nc.us" TargetMode="External" Id="R94142288fe4d4e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3" ma:contentTypeDescription="Create a new document." ma:contentTypeScope="" ma:versionID="86d68b8c7269a60573b26f57ca33615d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aab31f2ef731c11f17f0085bf6fa37d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36C07-B955-4075-B1B1-3749236A8CA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ce164c7f-99a7-4f1e-891a-6a08d0cd0e7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158C5-4A63-4DD1-8BA5-737350D62F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Winston-Salem/Forsyth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Bremer, Sarah C</dc:creator>
  <keywords/>
  <lastModifiedBy>Tina Long</lastModifiedBy>
  <revision>16</revision>
  <lastPrinted>2019-09-10T14:22:00.0000000Z</lastPrinted>
  <dcterms:created xsi:type="dcterms:W3CDTF">2019-09-17T20:19:00.0000000Z</dcterms:created>
  <dcterms:modified xsi:type="dcterms:W3CDTF">2021-09-22T16:00:44.8739847Z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</Properties>
</file>